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1F162" w14:textId="32C769DF" w:rsidR="00E0758B" w:rsidRDefault="000A3AF3" w:rsidP="005B1FB1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95CCB34" wp14:editId="17EC3E45">
                <wp:simplePos x="0" y="0"/>
                <wp:positionH relativeFrom="column">
                  <wp:posOffset>8561753</wp:posOffset>
                </wp:positionH>
                <wp:positionV relativeFrom="paragraph">
                  <wp:posOffset>6506</wp:posOffset>
                </wp:positionV>
                <wp:extent cx="826135" cy="292100"/>
                <wp:effectExtent l="0" t="0" r="12065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92EF6" w14:textId="77777777" w:rsidR="00720558" w:rsidRPr="00787EF6" w:rsidRDefault="00141C2E" w:rsidP="0072055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="00720558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5CCB34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74.15pt;margin-top:.5pt;width:65.05pt;height:2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">
                <v:textbox>
                  <w:txbxContent>
                    <w:p w14:paraId="66492EF6" w14:textId="77777777" w:rsidR="00720558" w:rsidRPr="00787EF6" w:rsidRDefault="00141C2E" w:rsidP="0072055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="00720558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562668" w14:textId="3A42F376" w:rsidR="000A3AF3" w:rsidRDefault="001F6393" w:rsidP="000A3AF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</w:t>
      </w:r>
      <w:r w:rsidR="00E3393C" w:rsidRPr="002F3C9F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BD776E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E3393C" w:rsidRPr="002F3C9F">
        <w:rPr>
          <w:rFonts w:ascii="TH SarabunPSK" w:hAnsi="TH SarabunPSK" w:cs="TH SarabunPSK"/>
          <w:b/>
          <w:bCs/>
          <w:sz w:val="32"/>
          <w:szCs w:val="32"/>
          <w:cs/>
        </w:rPr>
        <w:t>การพัฒนาแหล่งน้ำ</w:t>
      </w:r>
      <w:r w:rsidR="004326FF">
        <w:tab/>
      </w:r>
    </w:p>
    <w:p w14:paraId="4E1823C5" w14:textId="668D6B79" w:rsidR="001F6393" w:rsidRDefault="001F6393" w:rsidP="001F639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C150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761E34">
        <w:rPr>
          <w:rFonts w:ascii="TH SarabunPSK" w:hAnsi="TH SarabunPSK" w:cs="TH SarabunPSK"/>
          <w:b/>
          <w:bCs/>
          <w:sz w:val="32"/>
          <w:szCs w:val="32"/>
        </w:rPr>
        <w:t xml:space="preserve">2.1  </w:t>
      </w:r>
      <w:r w:rsidRPr="001F6393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  <w:proofErr w:type="gramEnd"/>
      <w:r w:rsidRPr="001F6393">
        <w:rPr>
          <w:rFonts w:ascii="TH SarabunPSK" w:hAnsi="TH SarabunPSK" w:cs="TH SarabunPSK"/>
          <w:b/>
          <w:bCs/>
          <w:sz w:val="32"/>
          <w:szCs w:val="32"/>
          <w:cs/>
        </w:rPr>
        <w:t>/แนวทางการพัฒนาการก่อสร้าง ปรับปรุงแหล่งน้ำเพื่อการอุปโภคบริโภค</w:t>
      </w:r>
    </w:p>
    <w:p w14:paraId="3E0C032D" w14:textId="23C4382B" w:rsidR="00761E34" w:rsidRDefault="001F6393" w:rsidP="001F639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    </w:t>
      </w:r>
      <w:r w:rsidRPr="001F639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(1) </w:t>
      </w:r>
      <w:r w:rsidR="00761E34" w:rsidRPr="001F639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แผนงานอุตสาหกรรมและการโยธา  </w:t>
      </w:r>
      <w:r w:rsidR="00761E34" w:rsidRPr="001F6393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pPr w:leftFromText="180" w:rightFromText="180" w:vertAnchor="text" w:horzAnchor="margin" w:tblpXSpec="center" w:tblpY="141"/>
        <w:tblW w:w="16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3119"/>
        <w:gridCol w:w="874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1F6393" w:rsidRPr="001F6393" w14:paraId="180D6612" w14:textId="77777777" w:rsidTr="00111C94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04F4C53C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564" w:type="dxa"/>
            <w:vMerge w:val="restart"/>
            <w:vAlign w:val="center"/>
          </w:tcPr>
          <w:p w14:paraId="3D3F3D1A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3119" w:type="dxa"/>
            <w:vMerge w:val="restart"/>
            <w:vAlign w:val="center"/>
          </w:tcPr>
          <w:p w14:paraId="3E17F207" w14:textId="77777777" w:rsidR="001F6393" w:rsidRPr="001F6393" w:rsidRDefault="001F6393" w:rsidP="001F6393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37ACB961" w14:textId="77777777" w:rsidR="001F6393" w:rsidRPr="001F6393" w:rsidRDefault="001F6393" w:rsidP="001F6393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874" w:type="dxa"/>
            <w:vMerge w:val="restart"/>
            <w:vAlign w:val="center"/>
          </w:tcPr>
          <w:p w14:paraId="785098F9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47098763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539BAF6A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16A5562B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5FE76F3C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4CA332CD" w14:textId="31C2B9EA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6C44B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2BE0D2CB" w14:textId="73176185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6C44B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6" w:type="dxa"/>
            <w:vMerge w:val="restart"/>
            <w:vAlign w:val="center"/>
          </w:tcPr>
          <w:p w14:paraId="6B0373EF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7E838EE2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1F6393" w:rsidRPr="001F6393" w14:paraId="31A8EE3A" w14:textId="77777777" w:rsidTr="00111C94">
        <w:trPr>
          <w:cantSplit/>
          <w:trHeight w:val="670"/>
        </w:trPr>
        <w:tc>
          <w:tcPr>
            <w:tcW w:w="421" w:type="dxa"/>
            <w:vMerge/>
          </w:tcPr>
          <w:p w14:paraId="55117EA7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Merge/>
          </w:tcPr>
          <w:p w14:paraId="1B34BCC3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14:paraId="513A547D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74" w:type="dxa"/>
            <w:vMerge/>
          </w:tcPr>
          <w:p w14:paraId="45C81C79" w14:textId="77777777" w:rsidR="001F6393" w:rsidRPr="001F6393" w:rsidRDefault="001F6393" w:rsidP="001F6393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28F9185D" w14:textId="77777777" w:rsidR="001F6393" w:rsidRPr="001F6393" w:rsidRDefault="001F6393" w:rsidP="001F6393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7728696B" w14:textId="77777777" w:rsidR="001F6393" w:rsidRPr="001F6393" w:rsidRDefault="001F6393" w:rsidP="001F6393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64613291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FDDD8E3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CD67219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9E4302D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2191B5E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83BCA01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8C14E93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4AF01872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77E6AC58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76EB17D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C9BFCA0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7375567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14:paraId="10D40AA4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1F6393" w:rsidRPr="001F6393" w14:paraId="5675F81A" w14:textId="77777777" w:rsidTr="00111C94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8C7E6D6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  <w:p w14:paraId="67EF6952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tted" w:sz="4" w:space="0" w:color="auto"/>
              <w:bottom w:val="dotted" w:sz="4" w:space="0" w:color="auto"/>
            </w:tcBorders>
          </w:tcPr>
          <w:p w14:paraId="66A856DD" w14:textId="3BEEAF9D" w:rsidR="001F6393" w:rsidRPr="001F6393" w:rsidRDefault="006C44B6" w:rsidP="001F639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โครงการเจาะบ่อน้ำบาดาล จุดบ้านนายกิตติศักดิ์ แก้วงามประเสริฐ และพวก </w:t>
            </w: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</w:tcBorders>
          </w:tcPr>
          <w:p w14:paraId="63194196" w14:textId="713E705C" w:rsidR="001F6393" w:rsidRPr="00111C94" w:rsidRDefault="006C44B6" w:rsidP="001F6393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C44B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จ่ายเป็นค่าจ้างเจาะบ่อน้ำบาดาล ปริมาณงาน ขนาด </w:t>
            </w:r>
            <w:r w:rsidRPr="006C44B6">
              <w:rPr>
                <w:rFonts w:ascii="TH SarabunPSK" w:hAnsi="TH SarabunPSK" w:cs="TH SarabunPSK"/>
                <w:sz w:val="24"/>
                <w:szCs w:val="24"/>
              </w:rPr>
              <w:t xml:space="preserve">Ø </w:t>
            </w:r>
            <w:r w:rsidRPr="006C44B6">
              <w:rPr>
                <w:rFonts w:ascii="TH SarabunPSK" w:hAnsi="TH SarabunPSK" w:cs="TH SarabunPSK"/>
                <w:sz w:val="24"/>
                <w:szCs w:val="24"/>
                <w:cs/>
              </w:rPr>
              <w:t>4 นิ้ว ลึกไม่น้อยกว่า 80 เมตร หรือปริมาตรน้ำไม่น้อยกว่า 5  ลบ.ม.ชั่วโมง  ใช้ท่อพีวีซี ชั้น 13.5 พร้อมลงปั๊มซับเม</w:t>
            </w:r>
            <w:proofErr w:type="spellStart"/>
            <w:r w:rsidRPr="006C44B6">
              <w:rPr>
                <w:rFonts w:ascii="TH SarabunPSK" w:hAnsi="TH SarabunPSK" w:cs="TH SarabunPSK"/>
                <w:sz w:val="24"/>
                <w:szCs w:val="24"/>
                <w:cs/>
              </w:rPr>
              <w:t>ิร์ส</w:t>
            </w:r>
            <w:proofErr w:type="spellEnd"/>
            <w:r w:rsidRPr="006C44B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ขนาด 2 แรงม้า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874" w:type="dxa"/>
            <w:tcBorders>
              <w:top w:val="dotted" w:sz="4" w:space="0" w:color="auto"/>
              <w:bottom w:val="dotted" w:sz="4" w:space="0" w:color="auto"/>
            </w:tcBorders>
          </w:tcPr>
          <w:p w14:paraId="5AF60782" w14:textId="71C7585C" w:rsidR="001F6393" w:rsidRPr="001F6393" w:rsidRDefault="006C44B6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211,000 </w:t>
            </w: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1F6393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1F6393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1F6393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46E5AE" w14:textId="77777777" w:rsidR="006C44B6" w:rsidRDefault="006C44B6" w:rsidP="00111C9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7 </w:t>
            </w:r>
          </w:p>
          <w:p w14:paraId="0CF03940" w14:textId="75C5A48F" w:rsidR="001F6393" w:rsidRPr="001F6393" w:rsidRDefault="006C44B6" w:rsidP="00111C9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>บ้านสันติสุข</w:t>
            </w:r>
            <w:r w:rsidR="001F6393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อำเภอบ่อพลอย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D11647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E508D51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4A2915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F16B723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57C8F83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69A5E40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13C1D88" wp14:editId="3A45CB24">
                      <wp:simplePos x="0" y="0"/>
                      <wp:positionH relativeFrom="column">
                        <wp:posOffset>-323215</wp:posOffset>
                      </wp:positionH>
                      <wp:positionV relativeFrom="paragraph">
                        <wp:posOffset>287655</wp:posOffset>
                      </wp:positionV>
                      <wp:extent cx="2925279" cy="0"/>
                      <wp:effectExtent l="38100" t="76200" r="27940" b="95250"/>
                      <wp:wrapNone/>
                      <wp:docPr id="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FADBA8" id="Line 60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45pt,22.65pt" to="204.9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B1E5F91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7451EDD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1BDA808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3E3E0AB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2EEEF1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9176D4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68896B5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14:paraId="110A629E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1F6393" w:rsidRPr="001F6393" w14:paraId="562AC107" w14:textId="77777777" w:rsidTr="00111C94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06BBD9D6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F6393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</w:p>
        </w:tc>
        <w:tc>
          <w:tcPr>
            <w:tcW w:w="1564" w:type="dxa"/>
            <w:tcBorders>
              <w:top w:val="dotted" w:sz="4" w:space="0" w:color="auto"/>
              <w:bottom w:val="dotted" w:sz="4" w:space="0" w:color="auto"/>
            </w:tcBorders>
          </w:tcPr>
          <w:p w14:paraId="6FA098CB" w14:textId="76A96AF5" w:rsidR="001F6393" w:rsidRPr="001F6393" w:rsidRDefault="006C44B6" w:rsidP="001F639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โครงการขยายเขตประปาหมู่บ้าน จุดบ้านนายสมาน ใคร่ครวญ และพวก  </w:t>
            </w: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</w:tcBorders>
          </w:tcPr>
          <w:p w14:paraId="7F128A78" w14:textId="1851013E" w:rsidR="001F6393" w:rsidRPr="00111C94" w:rsidRDefault="006C44B6" w:rsidP="001F6393">
            <w:pPr>
              <w:rPr>
                <w:rFonts w:ascii="TH SarabunPSK" w:hAnsi="TH SarabunPSK" w:cs="TH SarabunPSK" w:hint="cs"/>
                <w:sz w:val="24"/>
                <w:szCs w:val="24"/>
                <w:cs/>
              </w:rPr>
            </w:pPr>
            <w:r w:rsidRPr="006C44B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จ่ายเป็นค่าขยายเขตประปาหมู่บ้าน ปริมาณงาน วางท่อจ่ายน้ำ พีวีซี ขนาด </w:t>
            </w:r>
            <w:r w:rsidRPr="006C44B6">
              <w:rPr>
                <w:rFonts w:ascii="TH SarabunPSK" w:hAnsi="TH SarabunPSK" w:cs="TH SarabunPSK"/>
                <w:sz w:val="24"/>
                <w:szCs w:val="24"/>
              </w:rPr>
              <w:t xml:space="preserve">Ø </w:t>
            </w:r>
            <w:r w:rsidRPr="006C44B6">
              <w:rPr>
                <w:rFonts w:ascii="TH SarabunPSK" w:hAnsi="TH SarabunPSK" w:cs="TH SarabunPSK"/>
                <w:sz w:val="24"/>
                <w:szCs w:val="24"/>
                <w:cs/>
              </w:rPr>
              <w:t>2 นิ้ว ชั้น 8.5 ระยะทางยาว 800 เมตร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874" w:type="dxa"/>
            <w:tcBorders>
              <w:top w:val="dotted" w:sz="4" w:space="0" w:color="auto"/>
              <w:bottom w:val="dotted" w:sz="4" w:space="0" w:color="auto"/>
            </w:tcBorders>
          </w:tcPr>
          <w:p w14:paraId="05571F00" w14:textId="6C6343BC" w:rsidR="001F6393" w:rsidRPr="001F6393" w:rsidRDefault="006C44B6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86,000 </w:t>
            </w: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1D85BA" w14:textId="77777777" w:rsidR="006C44B6" w:rsidRDefault="006C44B6" w:rsidP="00111C9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9 </w:t>
            </w:r>
          </w:p>
          <w:p w14:paraId="4F8B421E" w14:textId="2C746A44" w:rsidR="006C44B6" w:rsidRDefault="006C44B6" w:rsidP="00111C9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C44B6">
              <w:rPr>
                <w:rFonts w:ascii="TH SarabunPSK" w:hAnsi="TH SarabunPSK" w:cs="TH SarabunPSK"/>
                <w:sz w:val="26"/>
                <w:szCs w:val="26"/>
                <w:cs/>
              </w:rPr>
              <w:t>บ้านหนองไก่ชุม</w:t>
            </w:r>
          </w:p>
          <w:p w14:paraId="42579DDF" w14:textId="22B331D3" w:rsidR="001F6393" w:rsidRPr="001F6393" w:rsidRDefault="001F6393" w:rsidP="00111C94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อำเภอบ่อพลอย</w:t>
            </w:r>
          </w:p>
          <w:p w14:paraId="36503C2B" w14:textId="2747A335" w:rsidR="001F6393" w:rsidRPr="001F6393" w:rsidRDefault="001F6393" w:rsidP="00111C94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211463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1800D7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AE52100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3300897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4C671FB" w14:textId="59676C3E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C0F7DF3" w14:textId="77777777" w:rsidR="001F6393" w:rsidRPr="001F6393" w:rsidRDefault="001F6393" w:rsidP="001F6393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95FD654" w14:textId="6FB07E7B" w:rsidR="001F6393" w:rsidRPr="001F6393" w:rsidRDefault="00D019A1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61DC47B" wp14:editId="03FE994C">
                      <wp:simplePos x="0" y="0"/>
                      <wp:positionH relativeFrom="column">
                        <wp:posOffset>-683895</wp:posOffset>
                      </wp:positionH>
                      <wp:positionV relativeFrom="paragraph">
                        <wp:posOffset>300990</wp:posOffset>
                      </wp:positionV>
                      <wp:extent cx="2925279" cy="0"/>
                      <wp:effectExtent l="38100" t="76200" r="27940" b="95250"/>
                      <wp:wrapNone/>
                      <wp:docPr id="2026672107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80ECAA" id="Line 609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3.85pt,23.7pt" to="176.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CAE2284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F6EFF2B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3FC69A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9B2BB58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8C9D7B1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264766C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631FCDE5" w14:textId="77777777" w:rsidR="001F6393" w:rsidRPr="001F6393" w:rsidRDefault="001F639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55423" w:rsidRPr="001F6393" w14:paraId="59E4E169" w14:textId="77777777" w:rsidTr="00111C94">
        <w:trPr>
          <w:cantSplit/>
          <w:trHeight w:val="330"/>
        </w:trPr>
        <w:tc>
          <w:tcPr>
            <w:tcW w:w="510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320C9017" w14:textId="4B61C015" w:rsidR="00955423" w:rsidRPr="001F6393" w:rsidRDefault="00955423" w:rsidP="00955423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74" w:type="dxa"/>
            <w:tcBorders>
              <w:top w:val="dotted" w:sz="4" w:space="0" w:color="auto"/>
              <w:bottom w:val="dotted" w:sz="4" w:space="0" w:color="auto"/>
            </w:tcBorders>
          </w:tcPr>
          <w:p w14:paraId="2700996D" w14:textId="27479C21" w:rsidR="00955423" w:rsidRPr="001F6393" w:rsidRDefault="006C44B6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297</w:t>
            </w:r>
            <w:r w:rsidR="00955423">
              <w:rPr>
                <w:rFonts w:ascii="TH SarabunPSK" w:hAnsi="TH SarabunPSK" w:cs="TH SarabunPSK"/>
                <w:sz w:val="26"/>
                <w:szCs w:val="26"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0AA09F" w14:textId="6D2A9867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C0CC2C" w14:textId="1D5F541D" w:rsidR="00955423" w:rsidRPr="001F6393" w:rsidRDefault="0095542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E65C113" w14:textId="16258648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0ACD0F2" w14:textId="389D2A22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0D87BA0" w14:textId="00663A1D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C0B8D4F" w14:textId="6CD02341" w:rsidR="00955423" w:rsidRPr="001F6393" w:rsidRDefault="00955423" w:rsidP="001F6393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238BD8F" w14:textId="07E561B7" w:rsidR="00955423" w:rsidRPr="001F6393" w:rsidRDefault="00955423" w:rsidP="001F6393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5CCD0B8" w14:textId="05E256F7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D6FFE69" w14:textId="572EFF05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C7FCB46" w14:textId="40FA52FC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A62110" w14:textId="5E4E642A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94F141E" w14:textId="00657834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9C38A4F" w14:textId="4FC1074E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9DB025" w14:textId="3B421FD1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357B652B" w14:textId="77777777" w:rsidR="00955423" w:rsidRPr="001F6393" w:rsidRDefault="00955423" w:rsidP="001F639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7C779A5A" w14:textId="77777777" w:rsidR="00812026" w:rsidRDefault="00812026" w:rsidP="00761E34">
      <w:pPr>
        <w:spacing w:line="360" w:lineRule="auto"/>
        <w:rPr>
          <w:rFonts w:ascii="TH SarabunPSK" w:hAnsi="TH SarabunPSK" w:cs="TH SarabunPSK"/>
          <w:sz w:val="32"/>
          <w:szCs w:val="32"/>
        </w:rPr>
      </w:pPr>
    </w:p>
    <w:p w14:paraId="25780B07" w14:textId="524A0390" w:rsidR="00A93E8F" w:rsidRDefault="00A93E8F" w:rsidP="00761E34">
      <w:pPr>
        <w:spacing w:line="360" w:lineRule="auto"/>
        <w:rPr>
          <w:rFonts w:ascii="TH SarabunPSK" w:hAnsi="TH SarabunPSK" w:cs="TH SarabunPSK"/>
          <w:sz w:val="32"/>
          <w:szCs w:val="32"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601E53F9" wp14:editId="40B627CF">
                <wp:simplePos x="0" y="0"/>
                <wp:positionH relativeFrom="column">
                  <wp:posOffset>8544560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2700"/>
                <wp:wrapSquare wrapText="bothSides"/>
                <wp:docPr id="35153009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39843" w14:textId="77777777" w:rsidR="00A93E8F" w:rsidRPr="00787EF6" w:rsidRDefault="00A93E8F" w:rsidP="00A93E8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1E53F9" id="_x0000_s1027" type="#_x0000_t202" style="position:absolute;margin-left:672.8pt;margin-top:0;width:65.05pt;height:23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">
                <v:textbox>
                  <w:txbxContent>
                    <w:p w14:paraId="06339843" w14:textId="77777777" w:rsidR="00A93E8F" w:rsidRPr="00787EF6" w:rsidRDefault="00A93E8F" w:rsidP="00A93E8F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339"/>
        <w:tblW w:w="15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18"/>
        <w:gridCol w:w="2693"/>
        <w:gridCol w:w="1006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1"/>
      </w:tblGrid>
      <w:tr w:rsidR="00A93E8F" w:rsidRPr="001F6393" w14:paraId="3B0914ED" w14:textId="77777777" w:rsidTr="001F6393">
        <w:trPr>
          <w:cantSplit/>
          <w:trHeight w:val="435"/>
        </w:trPr>
        <w:tc>
          <w:tcPr>
            <w:tcW w:w="425" w:type="dxa"/>
            <w:vMerge w:val="restart"/>
            <w:vAlign w:val="center"/>
          </w:tcPr>
          <w:p w14:paraId="09C03C33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lastRenderedPageBreak/>
              <w:t>ที่</w:t>
            </w:r>
          </w:p>
        </w:tc>
        <w:tc>
          <w:tcPr>
            <w:tcW w:w="1418" w:type="dxa"/>
            <w:vMerge w:val="restart"/>
            <w:vAlign w:val="center"/>
          </w:tcPr>
          <w:p w14:paraId="2ED232EA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693" w:type="dxa"/>
            <w:vMerge w:val="restart"/>
            <w:vAlign w:val="center"/>
          </w:tcPr>
          <w:p w14:paraId="50F8124C" w14:textId="77777777" w:rsidR="00A93E8F" w:rsidRPr="001F6393" w:rsidRDefault="00A93E8F" w:rsidP="00A93E8F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57E2DEE6" w14:textId="77777777" w:rsidR="00A93E8F" w:rsidRPr="001F6393" w:rsidRDefault="00A93E8F" w:rsidP="00A93E8F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1006" w:type="dxa"/>
            <w:vMerge w:val="restart"/>
            <w:vAlign w:val="center"/>
          </w:tcPr>
          <w:p w14:paraId="358E0FF9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260784F2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09840851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293FBB15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0CF8DC30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4223E2D2" w14:textId="0ACFB342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81202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103" w:type="dxa"/>
            <w:gridSpan w:val="9"/>
            <w:vAlign w:val="center"/>
          </w:tcPr>
          <w:p w14:paraId="75C173C5" w14:textId="31085682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81202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41" w:type="dxa"/>
            <w:vMerge w:val="restart"/>
            <w:vAlign w:val="center"/>
          </w:tcPr>
          <w:p w14:paraId="19833279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593400A1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A93E8F" w:rsidRPr="001F6393" w14:paraId="7A93C152" w14:textId="77777777" w:rsidTr="001F6393">
        <w:trPr>
          <w:cantSplit/>
          <w:trHeight w:val="670"/>
        </w:trPr>
        <w:tc>
          <w:tcPr>
            <w:tcW w:w="425" w:type="dxa"/>
            <w:vMerge/>
          </w:tcPr>
          <w:p w14:paraId="6674AC46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2501F404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56FAF739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Merge/>
          </w:tcPr>
          <w:p w14:paraId="74EB2144" w14:textId="77777777" w:rsidR="00A93E8F" w:rsidRPr="001F6393" w:rsidRDefault="00A93E8F" w:rsidP="00A93E8F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7B682C8E" w14:textId="77777777" w:rsidR="00A93E8F" w:rsidRPr="001F6393" w:rsidRDefault="00A93E8F" w:rsidP="00A93E8F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6682315B" w14:textId="77777777" w:rsidR="00A93E8F" w:rsidRPr="001F6393" w:rsidRDefault="00A93E8F" w:rsidP="00A93E8F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BAC4DF2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C37073F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61DB68E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CF1480B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F659B66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80763E2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E8FA80D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382EB11F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724DC727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2CDE1BA7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FD7B281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0E7DAB9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1F6393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1" w:type="dxa"/>
            <w:vMerge/>
          </w:tcPr>
          <w:p w14:paraId="09BEDF93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93E8F" w:rsidRPr="001F6393" w14:paraId="0D069F54" w14:textId="77777777" w:rsidTr="00FE7380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16C6C77" w14:textId="24DB44BA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</w:p>
          <w:p w14:paraId="0789C682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4B912252" w14:textId="6F3302DA" w:rsidR="00A93E8F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โครงการปรับปรุงระบบประปาหมู่บ้าน จุดหน้าองค์การบริหารส่วนตำบลหลุมรัง </w:t>
            </w: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19DE8D5E" w14:textId="2355E3EF" w:rsidR="00A93E8F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จ่ายเป็นค่าปรับปรุงระบบประปาหมู่บ้าน ปริมาณงาน  รื้อถอนอาคารเดิม และถมดินภายในบริเวณพื้นที่ กว้าง 18 เมตร ยาว 30 เมตร ลึกโดยเฉลี่ย 1.20 เมตร และติดตั้งหอถังเหล็กเก็บน้ำรูปทรงแชม</w:t>
            </w:r>
            <w:proofErr w:type="spellStart"/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>เปญ</w:t>
            </w:r>
            <w:proofErr w:type="spellEnd"/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ขนาดความจุ 20 ลูกบาศก์เมตร สูง 25 เมตร พร้อมติดตั้งถังกรองสนิมเหล็ก ขนาดกรองได้ไม่น้อยกว่า 30 แกลลอน/นาที่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</w:tcPr>
          <w:p w14:paraId="09E20001" w14:textId="30B0F475" w:rsidR="00A93E8F" w:rsidRPr="001F6393" w:rsidRDefault="00A5472E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795</w:t>
            </w:r>
            <w:r w:rsidR="00A93E8F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,000 </w:t>
            </w:r>
            <w:r w:rsidR="00A93E8F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A93E8F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="00A93E8F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647E13" w14:textId="77777777" w:rsidR="00A5472E" w:rsidRDefault="00A5472E" w:rsidP="008120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 5  </w:t>
            </w:r>
          </w:p>
          <w:p w14:paraId="75F84253" w14:textId="79FDEC70" w:rsidR="00A93E8F" w:rsidRPr="001F6393" w:rsidRDefault="00A5472E" w:rsidP="0081202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บ้านหลุมรัง </w:t>
            </w:r>
            <w:r w:rsidR="00A93E8F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1551A1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CE9617B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4D9D47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C976E5B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871706E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2F2E5E1" w14:textId="77777777" w:rsidR="00A93E8F" w:rsidRPr="001F6393" w:rsidRDefault="00A93E8F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F6393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21B063F" wp14:editId="71CB8995">
                      <wp:simplePos x="0" y="0"/>
                      <wp:positionH relativeFrom="column">
                        <wp:posOffset>-323215</wp:posOffset>
                      </wp:positionH>
                      <wp:positionV relativeFrom="paragraph">
                        <wp:posOffset>287655</wp:posOffset>
                      </wp:positionV>
                      <wp:extent cx="2925279" cy="0"/>
                      <wp:effectExtent l="38100" t="76200" r="27940" b="95250"/>
                      <wp:wrapNone/>
                      <wp:docPr id="543344817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925279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370C7E" id="Line 60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45pt,22.65pt" to="204.9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B69D23D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5B33E69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6E0A3A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08B22DE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4C589A6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93E6777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A1428FA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tted" w:sz="4" w:space="0" w:color="auto"/>
            </w:tcBorders>
          </w:tcPr>
          <w:p w14:paraId="7274FC79" w14:textId="77777777" w:rsidR="00A93E8F" w:rsidRPr="001F6393" w:rsidRDefault="00A93E8F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5472E" w:rsidRPr="001F6393" w14:paraId="7AE12AA2" w14:textId="77777777" w:rsidTr="00FE7380">
        <w:trPr>
          <w:cantSplit/>
          <w:trHeight w:val="330"/>
        </w:trPr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A10139B" w14:textId="31161992" w:rsidR="00A5472E" w:rsidRPr="001F6393" w:rsidRDefault="00A5472E" w:rsidP="00A93E8F">
            <w:pPr>
              <w:jc w:val="center"/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4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14:paraId="05CD1633" w14:textId="7D27BAFA" w:rsidR="00A5472E" w:rsidRPr="00812026" w:rsidRDefault="00A5472E" w:rsidP="00A93E8F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โครงการขุดลอกร่องน้ำสาธารณะ บริเวณศาลาอเนกประสงค์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27D963CB" w14:textId="2342B371" w:rsidR="00A5472E" w:rsidRPr="00812026" w:rsidRDefault="00A5472E" w:rsidP="00A93E8F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จ่ายเป็นค่าจ้างขุดลอก ปริมาณงาน ขนาดกว้าง 3 เมตร ลึก 1 เมตร ยาว 500 เมตร รายละเอียดตามประมาณการงานก่อสร้างและตามแบบแปลนที่ อบต.หลุมรัง กำหนด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</w:tcPr>
          <w:p w14:paraId="59D61E3D" w14:textId="2B142C7C" w:rsidR="00A5472E" w:rsidRPr="001F6393" w:rsidRDefault="00A5472E" w:rsidP="00A93E8F">
            <w:pPr>
              <w:jc w:val="center"/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58,000 </w:t>
            </w: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13909B" w14:textId="77777777" w:rsidR="00A5472E" w:rsidRDefault="00A5472E" w:rsidP="008120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หมู่ที่ 11 </w:t>
            </w:r>
          </w:p>
          <w:p w14:paraId="17B56FCB" w14:textId="77777777" w:rsidR="00A5472E" w:rsidRDefault="00A5472E" w:rsidP="008120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>บ้านไร่ใหม่</w:t>
            </w:r>
          </w:p>
          <w:p w14:paraId="0652EC8B" w14:textId="36308FE5" w:rsidR="00A5472E" w:rsidRPr="001F6393" w:rsidRDefault="00A5472E" w:rsidP="00812026">
            <w:pPr>
              <w:jc w:val="center"/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>ตำบลหลุมรัง  อำเภอบ่อพลอย  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4956EE" w14:textId="67A0E23C" w:rsidR="00A5472E" w:rsidRPr="001F6393" w:rsidRDefault="00A5472E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5472E">
              <w:rPr>
                <w:rFonts w:ascii="TH SarabunPSK" w:hAnsi="TH SarabunPSK" w:cs="TH SarabunPSK"/>
                <w:sz w:val="26"/>
                <w:szCs w:val="26"/>
                <w:cs/>
              </w:rPr>
              <w:t>กองช่าง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698B869" w14:textId="77777777" w:rsidR="00A5472E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BE766B8" w14:textId="77777777" w:rsidR="00A5472E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75C5AC4" w14:textId="77777777" w:rsidR="00A5472E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D12D457" w14:textId="77777777" w:rsidR="00A5472E" w:rsidRPr="001F6393" w:rsidRDefault="00A5472E" w:rsidP="00A93E8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668DDDA" w14:textId="77777777" w:rsidR="00A5472E" w:rsidRPr="001F6393" w:rsidRDefault="00A5472E" w:rsidP="00A93E8F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13E2A3" w14:textId="77777777" w:rsidR="00A5472E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5EA7D60" w14:textId="77777777" w:rsidR="00A5472E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FD8B6DF" w14:textId="77777777" w:rsidR="00A5472E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7EC7189" w14:textId="77777777" w:rsidR="00A5472E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CC7D85" w14:textId="77777777" w:rsidR="00A5472E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F82EC1" w14:textId="77777777" w:rsidR="00A5472E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326A158" w14:textId="77777777" w:rsidR="00A5472E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dotted" w:sz="4" w:space="0" w:color="auto"/>
            </w:tcBorders>
          </w:tcPr>
          <w:p w14:paraId="4C0870EE" w14:textId="77777777" w:rsidR="00A5472E" w:rsidRPr="001F6393" w:rsidRDefault="00A5472E" w:rsidP="00A93E8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55423" w:rsidRPr="001F6393" w14:paraId="56A0262F" w14:textId="77777777" w:rsidTr="00FE7380">
        <w:trPr>
          <w:cantSplit/>
          <w:trHeight w:val="330"/>
        </w:trPr>
        <w:tc>
          <w:tcPr>
            <w:tcW w:w="453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5EF8E0A" w14:textId="798508AF" w:rsidR="00955423" w:rsidRPr="001F6393" w:rsidRDefault="00955423" w:rsidP="00944751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06" w:type="dxa"/>
            <w:tcBorders>
              <w:top w:val="dotted" w:sz="4" w:space="0" w:color="auto"/>
              <w:bottom w:val="dotted" w:sz="4" w:space="0" w:color="auto"/>
            </w:tcBorders>
          </w:tcPr>
          <w:p w14:paraId="3229073A" w14:textId="208CD8F7" w:rsidR="00955423" w:rsidRPr="001F6393" w:rsidRDefault="00A5472E" w:rsidP="00955423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8</w:t>
            </w:r>
            <w:r w:rsidR="00812026"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3</w:t>
            </w:r>
            <w:r w:rsidR="00812026" w:rsidRPr="001F6393">
              <w:rPr>
                <w:rFonts w:ascii="TH SarabunPSK" w:hAnsi="TH SarabunPSK" w:cs="TH SarabunPSK"/>
                <w:sz w:val="26"/>
                <w:szCs w:val="26"/>
                <w:cs/>
              </w:rPr>
              <w:t>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06FDA1" w14:textId="64F08D61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3D0739" w14:textId="7B6CBC71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E4AC163" w14:textId="15864512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E9EF32" w14:textId="5B148D7E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D8A314C" w14:textId="3E84FF54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9920C2D" w14:textId="0F440A37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2E9CC7A" w14:textId="4048AB82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E562BA7" w14:textId="3EE877AA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AD57C83" w14:textId="77437BA3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B167513" w14:textId="72EB15F8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7961852" w14:textId="3FB6D1BE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42FC107" w14:textId="6399293B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70D0F12" w14:textId="05CFBA04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B08042C" w14:textId="0D1FEF6B" w:rsidR="00955423" w:rsidRPr="001F6393" w:rsidRDefault="00955423" w:rsidP="00D019A1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1" w:type="dxa"/>
            <w:tcBorders>
              <w:top w:val="dotted" w:sz="4" w:space="0" w:color="auto"/>
              <w:bottom w:val="dotted" w:sz="4" w:space="0" w:color="auto"/>
            </w:tcBorders>
          </w:tcPr>
          <w:p w14:paraId="7D94F5A1" w14:textId="77777777" w:rsidR="00955423" w:rsidRPr="001F6393" w:rsidRDefault="00955423" w:rsidP="00955423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7341BF28" w14:textId="1182BBE1" w:rsidR="00A93E8F" w:rsidRDefault="00A93E8F" w:rsidP="00761E34">
      <w:pPr>
        <w:spacing w:line="360" w:lineRule="auto"/>
        <w:rPr>
          <w:rFonts w:ascii="TH SarabunPSK" w:hAnsi="TH SarabunPSK" w:cs="TH SarabunPSK"/>
          <w:sz w:val="32"/>
          <w:szCs w:val="32"/>
        </w:rPr>
      </w:pPr>
    </w:p>
    <w:p w14:paraId="5F6E636E" w14:textId="28E951BF" w:rsidR="00812026" w:rsidRDefault="00812026" w:rsidP="00761E34">
      <w:pPr>
        <w:spacing w:line="360" w:lineRule="auto"/>
        <w:rPr>
          <w:rFonts w:ascii="TH SarabunPSK" w:hAnsi="TH SarabunPSK" w:cs="TH SarabunPSK"/>
          <w:sz w:val="32"/>
          <w:szCs w:val="32"/>
        </w:rPr>
      </w:pPr>
    </w:p>
    <w:p w14:paraId="7A8D4A00" w14:textId="77777777" w:rsidR="00E2665C" w:rsidRDefault="00E2665C" w:rsidP="001E7769"/>
    <w:sectPr w:rsidR="00E2665C" w:rsidSect="00812026">
      <w:headerReference w:type="even" r:id="rId8"/>
      <w:headerReference w:type="default" r:id="rId9"/>
      <w:footerReference w:type="default" r:id="rId10"/>
      <w:pgSz w:w="16840" w:h="11907" w:orient="landscape" w:code="9"/>
      <w:pgMar w:top="709" w:right="1440" w:bottom="1276" w:left="1440" w:header="720" w:footer="78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7A2E5" w14:textId="77777777" w:rsidR="00380C78" w:rsidRDefault="00380C78">
      <w:r>
        <w:separator/>
      </w:r>
    </w:p>
  </w:endnote>
  <w:endnote w:type="continuationSeparator" w:id="0">
    <w:p w14:paraId="5EA8CF42" w14:textId="77777777" w:rsidR="00380C78" w:rsidRDefault="0038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93A63" w14:textId="4C0ACC9E" w:rsidR="00BD4CC0" w:rsidRDefault="00BD4CC0" w:rsidP="00EA4788">
    <w:pPr>
      <w:pStyle w:val="a9"/>
      <w:jc w:val="right"/>
    </w:pPr>
    <w:r w:rsidRPr="00BD4CC0">
      <w:rPr>
        <w:cs/>
      </w:rPr>
      <w:t>ยุทธศาสตร์ที่  2  แนวทางการพัฒนาที่  1  ก่อสร้าง ปรับปรุงแหล่งน้ำเพื่อการอุปโภคบริโภค</w:t>
    </w:r>
    <w:r>
      <w:rPr>
        <w:rFonts w:hint="cs"/>
        <w:cs/>
      </w:rPr>
      <w:t xml:space="preserve">                                                                                                               หน้า </w:t>
    </w:r>
    <w:sdt>
      <w:sdtPr>
        <w:id w:val="-517309928"/>
        <w:docPartObj>
          <w:docPartGallery w:val="Page Numbers (Bottom of Page)"/>
          <w:docPartUnique/>
        </w:docPartObj>
      </w:sdtPr>
      <w:sdtContent>
        <w:r w:rsidR="006142C2"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sdtContent>
    </w:sdt>
  </w:p>
  <w:p w14:paraId="2AA5A4AC" w14:textId="77777777" w:rsidR="001942F6" w:rsidRDefault="001942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1A3C3" w14:textId="77777777" w:rsidR="00380C78" w:rsidRDefault="00380C78">
      <w:r>
        <w:separator/>
      </w:r>
    </w:p>
  </w:footnote>
  <w:footnote w:type="continuationSeparator" w:id="0">
    <w:p w14:paraId="1A4A36F7" w14:textId="77777777" w:rsidR="00380C78" w:rsidRDefault="00380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03E59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7149FEC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937E6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5AA21E3D" w14:textId="77777777" w:rsidR="00E80A6D" w:rsidRDefault="00E80A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1806853173">
    <w:abstractNumId w:val="8"/>
  </w:num>
  <w:num w:numId="2" w16cid:durableId="374434039">
    <w:abstractNumId w:val="6"/>
  </w:num>
  <w:num w:numId="3" w16cid:durableId="1072310475">
    <w:abstractNumId w:val="2"/>
  </w:num>
  <w:num w:numId="4" w16cid:durableId="38097348">
    <w:abstractNumId w:val="4"/>
  </w:num>
  <w:num w:numId="5" w16cid:durableId="668483342">
    <w:abstractNumId w:val="0"/>
  </w:num>
  <w:num w:numId="6" w16cid:durableId="1515728722">
    <w:abstractNumId w:val="5"/>
  </w:num>
  <w:num w:numId="7" w16cid:durableId="442649952">
    <w:abstractNumId w:val="7"/>
  </w:num>
  <w:num w:numId="8" w16cid:durableId="33433928">
    <w:abstractNumId w:val="3"/>
  </w:num>
  <w:num w:numId="9" w16cid:durableId="2069527152">
    <w:abstractNumId w:val="9"/>
  </w:num>
  <w:num w:numId="10" w16cid:durableId="1717390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2115E"/>
    <w:rsid w:val="00022586"/>
    <w:rsid w:val="00035D80"/>
    <w:rsid w:val="000473DE"/>
    <w:rsid w:val="00054C2A"/>
    <w:rsid w:val="00056046"/>
    <w:rsid w:val="00056A59"/>
    <w:rsid w:val="00057939"/>
    <w:rsid w:val="00057960"/>
    <w:rsid w:val="000700FA"/>
    <w:rsid w:val="000761C4"/>
    <w:rsid w:val="00082385"/>
    <w:rsid w:val="000849A4"/>
    <w:rsid w:val="00085379"/>
    <w:rsid w:val="00091B90"/>
    <w:rsid w:val="00095F70"/>
    <w:rsid w:val="000A05C0"/>
    <w:rsid w:val="000A3AF3"/>
    <w:rsid w:val="000A4B52"/>
    <w:rsid w:val="000A7B62"/>
    <w:rsid w:val="000B6980"/>
    <w:rsid w:val="000C431C"/>
    <w:rsid w:val="000C788D"/>
    <w:rsid w:val="000D2467"/>
    <w:rsid w:val="000D2D17"/>
    <w:rsid w:val="000E16AA"/>
    <w:rsid w:val="000E63B4"/>
    <w:rsid w:val="000E736E"/>
    <w:rsid w:val="000F4568"/>
    <w:rsid w:val="000F7F49"/>
    <w:rsid w:val="00103889"/>
    <w:rsid w:val="001063F9"/>
    <w:rsid w:val="00111C94"/>
    <w:rsid w:val="00114676"/>
    <w:rsid w:val="00116C14"/>
    <w:rsid w:val="00122238"/>
    <w:rsid w:val="001235A1"/>
    <w:rsid w:val="00123AF8"/>
    <w:rsid w:val="001275DA"/>
    <w:rsid w:val="00133AFE"/>
    <w:rsid w:val="00141C2E"/>
    <w:rsid w:val="001426BD"/>
    <w:rsid w:val="00145581"/>
    <w:rsid w:val="001461DF"/>
    <w:rsid w:val="00163954"/>
    <w:rsid w:val="001658E2"/>
    <w:rsid w:val="00165BEE"/>
    <w:rsid w:val="00175462"/>
    <w:rsid w:val="00177962"/>
    <w:rsid w:val="00180036"/>
    <w:rsid w:val="00180A76"/>
    <w:rsid w:val="00184121"/>
    <w:rsid w:val="001942F6"/>
    <w:rsid w:val="00194E1A"/>
    <w:rsid w:val="00195F44"/>
    <w:rsid w:val="001A74B8"/>
    <w:rsid w:val="001B4DF0"/>
    <w:rsid w:val="001C0727"/>
    <w:rsid w:val="001C15E7"/>
    <w:rsid w:val="001C462E"/>
    <w:rsid w:val="001D0E23"/>
    <w:rsid w:val="001D296E"/>
    <w:rsid w:val="001D2BF2"/>
    <w:rsid w:val="001D411D"/>
    <w:rsid w:val="001D460E"/>
    <w:rsid w:val="001D55B0"/>
    <w:rsid w:val="001E382B"/>
    <w:rsid w:val="001E6FB7"/>
    <w:rsid w:val="001E7769"/>
    <w:rsid w:val="001F1839"/>
    <w:rsid w:val="001F2771"/>
    <w:rsid w:val="001F6393"/>
    <w:rsid w:val="0020007A"/>
    <w:rsid w:val="002061DD"/>
    <w:rsid w:val="00213625"/>
    <w:rsid w:val="00221E51"/>
    <w:rsid w:val="00234A57"/>
    <w:rsid w:val="00235362"/>
    <w:rsid w:val="00236174"/>
    <w:rsid w:val="00236737"/>
    <w:rsid w:val="00245339"/>
    <w:rsid w:val="00250730"/>
    <w:rsid w:val="00253243"/>
    <w:rsid w:val="0026577C"/>
    <w:rsid w:val="00272F6D"/>
    <w:rsid w:val="0027565F"/>
    <w:rsid w:val="00276EB9"/>
    <w:rsid w:val="00281FFD"/>
    <w:rsid w:val="00286ED6"/>
    <w:rsid w:val="0029321D"/>
    <w:rsid w:val="00295A43"/>
    <w:rsid w:val="00297528"/>
    <w:rsid w:val="002A0680"/>
    <w:rsid w:val="002B6B54"/>
    <w:rsid w:val="002B7416"/>
    <w:rsid w:val="002B7F24"/>
    <w:rsid w:val="002D18C0"/>
    <w:rsid w:val="002D27AC"/>
    <w:rsid w:val="002D2958"/>
    <w:rsid w:val="002D34A2"/>
    <w:rsid w:val="002D4E2E"/>
    <w:rsid w:val="002E1051"/>
    <w:rsid w:val="002E6196"/>
    <w:rsid w:val="002F149D"/>
    <w:rsid w:val="002F3C9F"/>
    <w:rsid w:val="002F633B"/>
    <w:rsid w:val="00301844"/>
    <w:rsid w:val="003074B1"/>
    <w:rsid w:val="003145F9"/>
    <w:rsid w:val="003173BE"/>
    <w:rsid w:val="00320C51"/>
    <w:rsid w:val="003251A1"/>
    <w:rsid w:val="00326489"/>
    <w:rsid w:val="003308D7"/>
    <w:rsid w:val="003353F0"/>
    <w:rsid w:val="00347055"/>
    <w:rsid w:val="00360CE3"/>
    <w:rsid w:val="0036127C"/>
    <w:rsid w:val="00361A26"/>
    <w:rsid w:val="00367D65"/>
    <w:rsid w:val="00373A70"/>
    <w:rsid w:val="00375F5C"/>
    <w:rsid w:val="00380C78"/>
    <w:rsid w:val="0038116C"/>
    <w:rsid w:val="00386FD2"/>
    <w:rsid w:val="00387474"/>
    <w:rsid w:val="00391A75"/>
    <w:rsid w:val="00392680"/>
    <w:rsid w:val="003934A1"/>
    <w:rsid w:val="003A288D"/>
    <w:rsid w:val="003A3664"/>
    <w:rsid w:val="003A45BD"/>
    <w:rsid w:val="003A79F2"/>
    <w:rsid w:val="003C256D"/>
    <w:rsid w:val="003D389F"/>
    <w:rsid w:val="003D4931"/>
    <w:rsid w:val="003E645B"/>
    <w:rsid w:val="003F6451"/>
    <w:rsid w:val="00406315"/>
    <w:rsid w:val="004111B4"/>
    <w:rsid w:val="004178C6"/>
    <w:rsid w:val="004248DF"/>
    <w:rsid w:val="00426D0F"/>
    <w:rsid w:val="00430651"/>
    <w:rsid w:val="004308FA"/>
    <w:rsid w:val="004326FF"/>
    <w:rsid w:val="00433B03"/>
    <w:rsid w:val="004341F8"/>
    <w:rsid w:val="00436982"/>
    <w:rsid w:val="00443D81"/>
    <w:rsid w:val="004463E8"/>
    <w:rsid w:val="004537EA"/>
    <w:rsid w:val="004546B1"/>
    <w:rsid w:val="004558A7"/>
    <w:rsid w:val="00455FF3"/>
    <w:rsid w:val="00464A9B"/>
    <w:rsid w:val="00466F62"/>
    <w:rsid w:val="004708A0"/>
    <w:rsid w:val="00473CA2"/>
    <w:rsid w:val="00475668"/>
    <w:rsid w:val="00475692"/>
    <w:rsid w:val="00491604"/>
    <w:rsid w:val="00492BA3"/>
    <w:rsid w:val="0049384B"/>
    <w:rsid w:val="004B08BF"/>
    <w:rsid w:val="004B3717"/>
    <w:rsid w:val="004C071D"/>
    <w:rsid w:val="004C2889"/>
    <w:rsid w:val="004C61BC"/>
    <w:rsid w:val="004D3822"/>
    <w:rsid w:val="004D5A9E"/>
    <w:rsid w:val="004D7276"/>
    <w:rsid w:val="004D7B80"/>
    <w:rsid w:val="0050515A"/>
    <w:rsid w:val="00506B03"/>
    <w:rsid w:val="005132DE"/>
    <w:rsid w:val="00516990"/>
    <w:rsid w:val="005254BE"/>
    <w:rsid w:val="00525ABD"/>
    <w:rsid w:val="00535A90"/>
    <w:rsid w:val="005369BD"/>
    <w:rsid w:val="00542C30"/>
    <w:rsid w:val="00547B79"/>
    <w:rsid w:val="00552C57"/>
    <w:rsid w:val="00563B69"/>
    <w:rsid w:val="005706AC"/>
    <w:rsid w:val="00580120"/>
    <w:rsid w:val="0058222F"/>
    <w:rsid w:val="005A1C10"/>
    <w:rsid w:val="005A4BFA"/>
    <w:rsid w:val="005B0259"/>
    <w:rsid w:val="005B18EE"/>
    <w:rsid w:val="005B1FB1"/>
    <w:rsid w:val="005B7282"/>
    <w:rsid w:val="005C06DE"/>
    <w:rsid w:val="005D2C66"/>
    <w:rsid w:val="005E583F"/>
    <w:rsid w:val="005F009B"/>
    <w:rsid w:val="005F41EA"/>
    <w:rsid w:val="005F4E29"/>
    <w:rsid w:val="005F5672"/>
    <w:rsid w:val="006050F2"/>
    <w:rsid w:val="006142C2"/>
    <w:rsid w:val="006151C1"/>
    <w:rsid w:val="006158DE"/>
    <w:rsid w:val="00615989"/>
    <w:rsid w:val="0063003E"/>
    <w:rsid w:val="00633457"/>
    <w:rsid w:val="00633A1F"/>
    <w:rsid w:val="00635E93"/>
    <w:rsid w:val="00641137"/>
    <w:rsid w:val="006414B0"/>
    <w:rsid w:val="006417F4"/>
    <w:rsid w:val="00643CA5"/>
    <w:rsid w:val="006455C0"/>
    <w:rsid w:val="00651AFF"/>
    <w:rsid w:val="00655E5E"/>
    <w:rsid w:val="00660168"/>
    <w:rsid w:val="006622D3"/>
    <w:rsid w:val="00664CDE"/>
    <w:rsid w:val="00666BED"/>
    <w:rsid w:val="0067386D"/>
    <w:rsid w:val="00674FF6"/>
    <w:rsid w:val="00681057"/>
    <w:rsid w:val="00683942"/>
    <w:rsid w:val="00684422"/>
    <w:rsid w:val="006914AA"/>
    <w:rsid w:val="006A3736"/>
    <w:rsid w:val="006A6CC1"/>
    <w:rsid w:val="006B318B"/>
    <w:rsid w:val="006B48E8"/>
    <w:rsid w:val="006C44B6"/>
    <w:rsid w:val="006C636C"/>
    <w:rsid w:val="006D028C"/>
    <w:rsid w:val="006D0B21"/>
    <w:rsid w:val="006D3D9A"/>
    <w:rsid w:val="00701622"/>
    <w:rsid w:val="00705289"/>
    <w:rsid w:val="00720558"/>
    <w:rsid w:val="0072589F"/>
    <w:rsid w:val="00727015"/>
    <w:rsid w:val="00727380"/>
    <w:rsid w:val="00732117"/>
    <w:rsid w:val="00750DB3"/>
    <w:rsid w:val="007510CF"/>
    <w:rsid w:val="00751114"/>
    <w:rsid w:val="00753130"/>
    <w:rsid w:val="00761E34"/>
    <w:rsid w:val="0077421F"/>
    <w:rsid w:val="00775C95"/>
    <w:rsid w:val="007779EE"/>
    <w:rsid w:val="00783961"/>
    <w:rsid w:val="00786169"/>
    <w:rsid w:val="00786972"/>
    <w:rsid w:val="00787EC2"/>
    <w:rsid w:val="00787ED4"/>
    <w:rsid w:val="00787F2E"/>
    <w:rsid w:val="007902D1"/>
    <w:rsid w:val="0079283B"/>
    <w:rsid w:val="00793540"/>
    <w:rsid w:val="00795D2B"/>
    <w:rsid w:val="007A4A10"/>
    <w:rsid w:val="007B021F"/>
    <w:rsid w:val="007B64B0"/>
    <w:rsid w:val="007B6D10"/>
    <w:rsid w:val="007C5D0C"/>
    <w:rsid w:val="007C7D40"/>
    <w:rsid w:val="007D48F9"/>
    <w:rsid w:val="007E0CE6"/>
    <w:rsid w:val="007F6029"/>
    <w:rsid w:val="00800A02"/>
    <w:rsid w:val="00806B73"/>
    <w:rsid w:val="008119CE"/>
    <w:rsid w:val="00812026"/>
    <w:rsid w:val="00812389"/>
    <w:rsid w:val="00812D00"/>
    <w:rsid w:val="00813A3E"/>
    <w:rsid w:val="00823312"/>
    <w:rsid w:val="00825C0C"/>
    <w:rsid w:val="00830602"/>
    <w:rsid w:val="008330A7"/>
    <w:rsid w:val="00834022"/>
    <w:rsid w:val="008359AD"/>
    <w:rsid w:val="008414B3"/>
    <w:rsid w:val="0084455A"/>
    <w:rsid w:val="0085176B"/>
    <w:rsid w:val="008603E2"/>
    <w:rsid w:val="00862CC9"/>
    <w:rsid w:val="00870647"/>
    <w:rsid w:val="00872D29"/>
    <w:rsid w:val="0087307C"/>
    <w:rsid w:val="00873DC0"/>
    <w:rsid w:val="0087685B"/>
    <w:rsid w:val="0089732B"/>
    <w:rsid w:val="008A44D6"/>
    <w:rsid w:val="008B315F"/>
    <w:rsid w:val="008B3D32"/>
    <w:rsid w:val="008C3544"/>
    <w:rsid w:val="008D3FA4"/>
    <w:rsid w:val="008D763D"/>
    <w:rsid w:val="008E0104"/>
    <w:rsid w:val="008E050B"/>
    <w:rsid w:val="008E13EF"/>
    <w:rsid w:val="008E1C32"/>
    <w:rsid w:val="0090320F"/>
    <w:rsid w:val="0090446C"/>
    <w:rsid w:val="00910F6A"/>
    <w:rsid w:val="0091170A"/>
    <w:rsid w:val="0091313E"/>
    <w:rsid w:val="00925C52"/>
    <w:rsid w:val="00927C36"/>
    <w:rsid w:val="00930685"/>
    <w:rsid w:val="00936171"/>
    <w:rsid w:val="0094263A"/>
    <w:rsid w:val="009435CB"/>
    <w:rsid w:val="00944698"/>
    <w:rsid w:val="00944751"/>
    <w:rsid w:val="0095172F"/>
    <w:rsid w:val="00955423"/>
    <w:rsid w:val="009568C8"/>
    <w:rsid w:val="00957D46"/>
    <w:rsid w:val="00960D26"/>
    <w:rsid w:val="00961EEB"/>
    <w:rsid w:val="00962730"/>
    <w:rsid w:val="009659B7"/>
    <w:rsid w:val="00977203"/>
    <w:rsid w:val="00981F07"/>
    <w:rsid w:val="00990E33"/>
    <w:rsid w:val="00991287"/>
    <w:rsid w:val="00991669"/>
    <w:rsid w:val="00993F98"/>
    <w:rsid w:val="0099527D"/>
    <w:rsid w:val="00997520"/>
    <w:rsid w:val="00997E12"/>
    <w:rsid w:val="009A2708"/>
    <w:rsid w:val="009A2B80"/>
    <w:rsid w:val="009A462D"/>
    <w:rsid w:val="009A5261"/>
    <w:rsid w:val="009A73EA"/>
    <w:rsid w:val="009B2651"/>
    <w:rsid w:val="009B7078"/>
    <w:rsid w:val="009C7F57"/>
    <w:rsid w:val="009D16A7"/>
    <w:rsid w:val="009E125B"/>
    <w:rsid w:val="009F183F"/>
    <w:rsid w:val="009F2464"/>
    <w:rsid w:val="009F3CC8"/>
    <w:rsid w:val="009F6C60"/>
    <w:rsid w:val="009F6E2A"/>
    <w:rsid w:val="00A029DF"/>
    <w:rsid w:val="00A12F2B"/>
    <w:rsid w:val="00A1421A"/>
    <w:rsid w:val="00A30936"/>
    <w:rsid w:val="00A31D33"/>
    <w:rsid w:val="00A425A2"/>
    <w:rsid w:val="00A42D88"/>
    <w:rsid w:val="00A513E5"/>
    <w:rsid w:val="00A5472E"/>
    <w:rsid w:val="00A55279"/>
    <w:rsid w:val="00A6161B"/>
    <w:rsid w:val="00A61652"/>
    <w:rsid w:val="00A6336A"/>
    <w:rsid w:val="00A67107"/>
    <w:rsid w:val="00A71514"/>
    <w:rsid w:val="00A731CC"/>
    <w:rsid w:val="00A7336F"/>
    <w:rsid w:val="00A85628"/>
    <w:rsid w:val="00A86081"/>
    <w:rsid w:val="00A875F8"/>
    <w:rsid w:val="00A93E8F"/>
    <w:rsid w:val="00A94BEE"/>
    <w:rsid w:val="00A95DBA"/>
    <w:rsid w:val="00AA0077"/>
    <w:rsid w:val="00AB06B7"/>
    <w:rsid w:val="00AB3369"/>
    <w:rsid w:val="00AB45E1"/>
    <w:rsid w:val="00AC134A"/>
    <w:rsid w:val="00AE3D96"/>
    <w:rsid w:val="00AE419C"/>
    <w:rsid w:val="00AE6A3B"/>
    <w:rsid w:val="00AE7B1A"/>
    <w:rsid w:val="00AF3808"/>
    <w:rsid w:val="00AF3E82"/>
    <w:rsid w:val="00B01B6E"/>
    <w:rsid w:val="00B05A17"/>
    <w:rsid w:val="00B07348"/>
    <w:rsid w:val="00B078DD"/>
    <w:rsid w:val="00B17166"/>
    <w:rsid w:val="00B21FCF"/>
    <w:rsid w:val="00B233D1"/>
    <w:rsid w:val="00B27B23"/>
    <w:rsid w:val="00B56822"/>
    <w:rsid w:val="00B6237E"/>
    <w:rsid w:val="00B646D9"/>
    <w:rsid w:val="00B70ED6"/>
    <w:rsid w:val="00B72F15"/>
    <w:rsid w:val="00B77A77"/>
    <w:rsid w:val="00B933B9"/>
    <w:rsid w:val="00B94595"/>
    <w:rsid w:val="00B966FC"/>
    <w:rsid w:val="00BA030A"/>
    <w:rsid w:val="00BA1511"/>
    <w:rsid w:val="00BB4012"/>
    <w:rsid w:val="00BB7F6C"/>
    <w:rsid w:val="00BD4CC0"/>
    <w:rsid w:val="00BD608A"/>
    <w:rsid w:val="00BD776E"/>
    <w:rsid w:val="00BD792F"/>
    <w:rsid w:val="00BE3EB9"/>
    <w:rsid w:val="00BE413F"/>
    <w:rsid w:val="00BF1D48"/>
    <w:rsid w:val="00C02198"/>
    <w:rsid w:val="00C12BE6"/>
    <w:rsid w:val="00C15054"/>
    <w:rsid w:val="00C220C0"/>
    <w:rsid w:val="00C23B8F"/>
    <w:rsid w:val="00C32283"/>
    <w:rsid w:val="00C341BD"/>
    <w:rsid w:val="00C349B0"/>
    <w:rsid w:val="00C36EFB"/>
    <w:rsid w:val="00C371E5"/>
    <w:rsid w:val="00C42C44"/>
    <w:rsid w:val="00C43C2F"/>
    <w:rsid w:val="00C45EFB"/>
    <w:rsid w:val="00C62CCE"/>
    <w:rsid w:val="00C6590D"/>
    <w:rsid w:val="00C66427"/>
    <w:rsid w:val="00C711AE"/>
    <w:rsid w:val="00C7206D"/>
    <w:rsid w:val="00C7399A"/>
    <w:rsid w:val="00C73D9C"/>
    <w:rsid w:val="00C7627A"/>
    <w:rsid w:val="00C80622"/>
    <w:rsid w:val="00C829BF"/>
    <w:rsid w:val="00C85DF4"/>
    <w:rsid w:val="00C9012B"/>
    <w:rsid w:val="00C901C7"/>
    <w:rsid w:val="00C91E25"/>
    <w:rsid w:val="00CA663E"/>
    <w:rsid w:val="00CB300C"/>
    <w:rsid w:val="00CB7A00"/>
    <w:rsid w:val="00CC007B"/>
    <w:rsid w:val="00CC0402"/>
    <w:rsid w:val="00CC1AC9"/>
    <w:rsid w:val="00CC3E56"/>
    <w:rsid w:val="00CD4702"/>
    <w:rsid w:val="00CD47D3"/>
    <w:rsid w:val="00CE3086"/>
    <w:rsid w:val="00CE3369"/>
    <w:rsid w:val="00CE42B4"/>
    <w:rsid w:val="00CE5708"/>
    <w:rsid w:val="00CF3220"/>
    <w:rsid w:val="00CF65D2"/>
    <w:rsid w:val="00CF6614"/>
    <w:rsid w:val="00CF7D14"/>
    <w:rsid w:val="00D019A1"/>
    <w:rsid w:val="00D01C83"/>
    <w:rsid w:val="00D1019F"/>
    <w:rsid w:val="00D12BD7"/>
    <w:rsid w:val="00D262E8"/>
    <w:rsid w:val="00D32269"/>
    <w:rsid w:val="00D51C9C"/>
    <w:rsid w:val="00D52520"/>
    <w:rsid w:val="00D615CE"/>
    <w:rsid w:val="00D62407"/>
    <w:rsid w:val="00D66385"/>
    <w:rsid w:val="00D71FAF"/>
    <w:rsid w:val="00D727FE"/>
    <w:rsid w:val="00D75834"/>
    <w:rsid w:val="00D82D17"/>
    <w:rsid w:val="00D85ED4"/>
    <w:rsid w:val="00DA038A"/>
    <w:rsid w:val="00DA30FD"/>
    <w:rsid w:val="00DA491B"/>
    <w:rsid w:val="00DB3560"/>
    <w:rsid w:val="00DB4DF9"/>
    <w:rsid w:val="00DB5E50"/>
    <w:rsid w:val="00DC04FF"/>
    <w:rsid w:val="00DC1B96"/>
    <w:rsid w:val="00DC5A55"/>
    <w:rsid w:val="00DD66E7"/>
    <w:rsid w:val="00DE1C3C"/>
    <w:rsid w:val="00DE437B"/>
    <w:rsid w:val="00DF55FD"/>
    <w:rsid w:val="00DF774C"/>
    <w:rsid w:val="00E00B09"/>
    <w:rsid w:val="00E036E9"/>
    <w:rsid w:val="00E065AF"/>
    <w:rsid w:val="00E0758B"/>
    <w:rsid w:val="00E106FD"/>
    <w:rsid w:val="00E14688"/>
    <w:rsid w:val="00E14C9E"/>
    <w:rsid w:val="00E231EC"/>
    <w:rsid w:val="00E2665C"/>
    <w:rsid w:val="00E3393C"/>
    <w:rsid w:val="00E4424E"/>
    <w:rsid w:val="00E534E9"/>
    <w:rsid w:val="00E72D3B"/>
    <w:rsid w:val="00E753A2"/>
    <w:rsid w:val="00E755EA"/>
    <w:rsid w:val="00E80A6D"/>
    <w:rsid w:val="00E84403"/>
    <w:rsid w:val="00E84C3E"/>
    <w:rsid w:val="00E87D0B"/>
    <w:rsid w:val="00EA127A"/>
    <w:rsid w:val="00EA2363"/>
    <w:rsid w:val="00EA4788"/>
    <w:rsid w:val="00EA547E"/>
    <w:rsid w:val="00EA75FF"/>
    <w:rsid w:val="00EB7ADF"/>
    <w:rsid w:val="00ED4F64"/>
    <w:rsid w:val="00ED6C57"/>
    <w:rsid w:val="00EE38A3"/>
    <w:rsid w:val="00EE4362"/>
    <w:rsid w:val="00EF3014"/>
    <w:rsid w:val="00EF666D"/>
    <w:rsid w:val="00F024AA"/>
    <w:rsid w:val="00F026FD"/>
    <w:rsid w:val="00F069B6"/>
    <w:rsid w:val="00F12C49"/>
    <w:rsid w:val="00F20423"/>
    <w:rsid w:val="00F22377"/>
    <w:rsid w:val="00F24203"/>
    <w:rsid w:val="00F449CB"/>
    <w:rsid w:val="00F545A7"/>
    <w:rsid w:val="00F55A75"/>
    <w:rsid w:val="00F572D1"/>
    <w:rsid w:val="00F63375"/>
    <w:rsid w:val="00F832B1"/>
    <w:rsid w:val="00F8799E"/>
    <w:rsid w:val="00FA03D6"/>
    <w:rsid w:val="00FA53FF"/>
    <w:rsid w:val="00FB2590"/>
    <w:rsid w:val="00FB2767"/>
    <w:rsid w:val="00FB386D"/>
    <w:rsid w:val="00FC7969"/>
    <w:rsid w:val="00FE02CE"/>
    <w:rsid w:val="00FE39A9"/>
    <w:rsid w:val="00FE601F"/>
    <w:rsid w:val="00FE7380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22537A"/>
  <w15:chartTrackingRefBased/>
  <w15:docId w15:val="{2B5783FE-19E5-47B9-8C6E-F1920E694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basedOn w:val="a3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basedOn w:val="a3"/>
    <w:link w:val="a9"/>
    <w:uiPriority w:val="99"/>
    <w:rsid w:val="001942F6"/>
    <w:rPr>
      <w:sz w:val="28"/>
      <w:szCs w:val="28"/>
    </w:rPr>
  </w:style>
  <w:style w:type="paragraph" w:styleId="ab">
    <w:name w:val="Balloon Text"/>
    <w:basedOn w:val="a"/>
    <w:link w:val="ac"/>
    <w:rsid w:val="006B48E8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3"/>
    <w:link w:val="ab"/>
    <w:rsid w:val="006B48E8"/>
    <w:rPr>
      <w:rFonts w:ascii="Tahoma" w:hAnsi="Tahoma"/>
      <w:sz w:val="16"/>
    </w:rPr>
  </w:style>
  <w:style w:type="character" w:customStyle="1" w:styleId="60">
    <w:name w:val="หัวเรื่อง 6 อักขระ"/>
    <w:basedOn w:val="a0"/>
    <w:link w:val="6"/>
    <w:rsid w:val="00491604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EE889-AB51-4D1A-9CBD-49C4F8283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20</cp:revision>
  <cp:lastPrinted>2021-10-04T08:58:00Z</cp:lastPrinted>
  <dcterms:created xsi:type="dcterms:W3CDTF">2023-08-25T04:50:00Z</dcterms:created>
  <dcterms:modified xsi:type="dcterms:W3CDTF">2025-09-23T08:49:00Z</dcterms:modified>
</cp:coreProperties>
</file>